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DEAFF" w14:textId="6791B99C" w:rsidR="0044295A" w:rsidRPr="0044295A" w:rsidRDefault="0044295A">
      <w:pPr>
        <w:rPr>
          <w:b/>
          <w:bCs/>
        </w:rPr>
      </w:pPr>
      <w:r w:rsidRPr="0044295A">
        <w:rPr>
          <w:b/>
          <w:bCs/>
        </w:rPr>
        <w:t>Application for the Agile Managers workshop</w:t>
      </w:r>
    </w:p>
    <w:p w14:paraId="5C8A8D08" w14:textId="4A51534F" w:rsidR="0044295A" w:rsidRDefault="0044295A"/>
    <w:p w14:paraId="790FB280" w14:textId="15C8F823" w:rsidR="0044295A" w:rsidRDefault="0044295A" w:rsidP="0044295A">
      <w:pPr>
        <w:pStyle w:val="ListParagraph"/>
        <w:numPr>
          <w:ilvl w:val="0"/>
          <w:numId w:val="1"/>
        </w:numPr>
        <w:spacing w:after="360"/>
        <w:contextualSpacing w:val="0"/>
      </w:pPr>
      <w:r>
        <w:t>Name:</w:t>
      </w:r>
    </w:p>
    <w:p w14:paraId="59E4107C" w14:textId="2FC69B97" w:rsidR="0044295A" w:rsidRDefault="0009544D" w:rsidP="0044295A">
      <w:pPr>
        <w:pStyle w:val="ListParagraph"/>
        <w:numPr>
          <w:ilvl w:val="0"/>
          <w:numId w:val="1"/>
        </w:numPr>
        <w:spacing w:after="360"/>
        <w:contextualSpacing w:val="0"/>
      </w:pPr>
      <w:r>
        <w:t>Why do you want to be in the Agile Managers Workshop?</w:t>
      </w:r>
    </w:p>
    <w:p w14:paraId="714BABF2" w14:textId="3EC5B6EC" w:rsidR="0009544D" w:rsidRDefault="0009544D" w:rsidP="0044295A">
      <w:pPr>
        <w:pStyle w:val="ListParagraph"/>
        <w:numPr>
          <w:ilvl w:val="0"/>
          <w:numId w:val="1"/>
        </w:numPr>
        <w:spacing w:after="360"/>
        <w:contextualSpacing w:val="0"/>
      </w:pPr>
      <w:r>
        <w:t>Please give us your LinkedIn page URL (or similar, such as a resume).</w:t>
      </w:r>
    </w:p>
    <w:p w14:paraId="2F7F934C" w14:textId="399D8233" w:rsidR="0009544D" w:rsidRDefault="0009544D" w:rsidP="0009544D">
      <w:pPr>
        <w:pStyle w:val="ListParagraph"/>
        <w:spacing w:after="360"/>
        <w:ind w:left="360"/>
        <w:contextualSpacing w:val="0"/>
      </w:pPr>
      <w:r>
        <w:t>We might have further questions.  Which is the best way to contact you?</w:t>
      </w:r>
    </w:p>
    <w:p w14:paraId="494AB6ED" w14:textId="77777777" w:rsidR="0009544D" w:rsidRDefault="0009544D" w:rsidP="0009544D">
      <w:pPr>
        <w:pStyle w:val="ListParagraph"/>
        <w:spacing w:after="360"/>
        <w:ind w:left="360"/>
        <w:contextualSpacing w:val="0"/>
      </w:pPr>
    </w:p>
    <w:p w14:paraId="3498983C" w14:textId="629AB8B4" w:rsidR="0036538D" w:rsidRDefault="0009544D" w:rsidP="0036538D">
      <w:pPr>
        <w:pStyle w:val="ListParagraph"/>
        <w:spacing w:after="360"/>
        <w:ind w:left="360"/>
        <w:contextualSpacing w:val="0"/>
      </w:pPr>
      <w:r>
        <w:t>BACKGROUND</w:t>
      </w:r>
    </w:p>
    <w:p w14:paraId="1F00FD36" w14:textId="77777777" w:rsidR="0009544D" w:rsidRDefault="0009544D" w:rsidP="0036538D">
      <w:pPr>
        <w:pStyle w:val="ListParagraph"/>
        <w:spacing w:after="360"/>
        <w:ind w:left="360"/>
        <w:contextualSpacing w:val="0"/>
      </w:pPr>
      <w:r>
        <w:t>Our main goal with the applications is to put together a good cohort.  We think that is valuable to you.</w:t>
      </w:r>
    </w:p>
    <w:p w14:paraId="274DEB52" w14:textId="77777777" w:rsidR="0009544D" w:rsidRDefault="0009544D" w:rsidP="0036538D">
      <w:pPr>
        <w:pStyle w:val="ListParagraph"/>
        <w:spacing w:after="360"/>
        <w:ind w:left="360"/>
        <w:contextualSpacing w:val="0"/>
      </w:pPr>
      <w:r>
        <w:t>We want mostly managers who are already trying to be Agile Managers.  And want to be better.</w:t>
      </w:r>
    </w:p>
    <w:p w14:paraId="72297998" w14:textId="77777777" w:rsidR="0009544D" w:rsidRDefault="0036538D" w:rsidP="0036538D">
      <w:pPr>
        <w:pStyle w:val="ListParagraph"/>
        <w:spacing w:after="360"/>
        <w:ind w:left="360"/>
        <w:contextualSpacing w:val="0"/>
      </w:pPr>
      <w:r>
        <w:t xml:space="preserve">We somewhat expect that </w:t>
      </w:r>
      <w:r w:rsidR="00A72B03">
        <w:t xml:space="preserve">too </w:t>
      </w:r>
      <w:r>
        <w:t xml:space="preserve">many agile coaches will want to join, and we will </w:t>
      </w:r>
      <w:r w:rsidR="00A72B03">
        <w:t>admit</w:t>
      </w:r>
      <w:r>
        <w:t xml:space="preserve"> some, but only a </w:t>
      </w:r>
      <w:r w:rsidR="0009544D">
        <w:t xml:space="preserve">fairly </w:t>
      </w:r>
      <w:r>
        <w:t>small percentage of the total</w:t>
      </w:r>
      <w:r w:rsidR="0009544D">
        <w:t>.  Agile coaches have a lot to add, but a manager is different than a coach.  We want Agile Managers to notably learn from other Agile Managers.</w:t>
      </w:r>
    </w:p>
    <w:p w14:paraId="64D9358C" w14:textId="475A09B0" w:rsidR="0009544D" w:rsidRDefault="00A72B03" w:rsidP="0036538D">
      <w:pPr>
        <w:pStyle w:val="ListParagraph"/>
        <w:spacing w:after="360"/>
        <w:ind w:left="360"/>
        <w:contextualSpacing w:val="0"/>
      </w:pPr>
      <w:r>
        <w:t xml:space="preserve">There is also value in having people </w:t>
      </w:r>
      <w:r w:rsidR="0009544D">
        <w:t>from a wide variety of situations.  And some who have seen a wide number of situations themselves.</w:t>
      </w:r>
    </w:p>
    <w:p w14:paraId="4BC37B03" w14:textId="1FB9087F" w:rsidR="0036538D" w:rsidRDefault="0036538D" w:rsidP="0036538D">
      <w:pPr>
        <w:pStyle w:val="ListParagraph"/>
        <w:spacing w:after="360"/>
        <w:ind w:left="360"/>
        <w:contextualSpacing w:val="0"/>
      </w:pPr>
      <w:r>
        <w:t>Many thanks!</w:t>
      </w:r>
    </w:p>
    <w:p w14:paraId="1887B752" w14:textId="64328C1D" w:rsidR="0036538D" w:rsidRDefault="0036538D" w:rsidP="0036538D">
      <w:pPr>
        <w:pStyle w:val="ListParagraph"/>
        <w:spacing w:after="360"/>
        <w:ind w:left="360"/>
        <w:contextualSpacing w:val="0"/>
      </w:pPr>
      <w:r>
        <w:t xml:space="preserve">Please tell us if you have questions. </w:t>
      </w:r>
    </w:p>
    <w:p w14:paraId="5943C1F6" w14:textId="68DDCDAD" w:rsidR="0036538D" w:rsidRDefault="0036538D" w:rsidP="0036538D">
      <w:pPr>
        <w:pStyle w:val="ListParagraph"/>
        <w:spacing w:after="360"/>
        <w:ind w:left="360"/>
        <w:contextualSpacing w:val="0"/>
      </w:pPr>
      <w:r w:rsidRPr="0036538D">
        <w:rPr>
          <w:b/>
          <w:bCs/>
        </w:rPr>
        <w:t>To complete</w:t>
      </w:r>
      <w:r>
        <w:t xml:space="preserve">: Probably the easiest is to use Microsoft Word and just take this </w:t>
      </w:r>
      <w:r w:rsidR="00A72B03">
        <w:t>Word</w:t>
      </w:r>
      <w:r>
        <w:t xml:space="preserve"> document and “edit” it.  Please try to keep </w:t>
      </w:r>
      <w:r w:rsidR="00A72B03">
        <w:t>it short. And then send the Word doc to us as an attachment to an email.   Thanks!</w:t>
      </w:r>
    </w:p>
    <w:sectPr w:rsidR="0036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91FBF"/>
    <w:multiLevelType w:val="hybridMultilevel"/>
    <w:tmpl w:val="6CC4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5A"/>
    <w:rsid w:val="0009544D"/>
    <w:rsid w:val="0036538D"/>
    <w:rsid w:val="0044295A"/>
    <w:rsid w:val="00A72B03"/>
    <w:rsid w:val="00D41139"/>
    <w:rsid w:val="00F5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9B162"/>
  <w15:chartTrackingRefBased/>
  <w15:docId w15:val="{F64BDF9C-BE48-9340-8BA2-D380D581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Little</dc:creator>
  <cp:keywords/>
  <dc:description/>
  <cp:lastModifiedBy>Joseph Little</cp:lastModifiedBy>
  <cp:revision>3</cp:revision>
  <dcterms:created xsi:type="dcterms:W3CDTF">2021-04-06T02:41:00Z</dcterms:created>
  <dcterms:modified xsi:type="dcterms:W3CDTF">2021-04-06T02:48:00Z</dcterms:modified>
</cp:coreProperties>
</file>